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858" w:rsidRDefault="005C1858" w:rsidP="0070665D">
      <w:pPr>
        <w:jc w:val="center"/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ru-RU"/>
        </w:rPr>
      </w:pPr>
    </w:p>
    <w:p w:rsidR="005C1858" w:rsidRDefault="005C1858" w:rsidP="0070665D">
      <w:pPr>
        <w:jc w:val="center"/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ru-RU"/>
        </w:rPr>
        <w:t xml:space="preserve">ВОКАНТНЫЕ МЕСТА </w:t>
      </w:r>
    </w:p>
    <w:p w:rsidR="00442120" w:rsidRPr="0070665D" w:rsidRDefault="005C1858" w:rsidP="0070665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ru-RU"/>
        </w:rPr>
        <w:t xml:space="preserve">для приема </w:t>
      </w:r>
      <w:r w:rsidR="0070665D" w:rsidRPr="0070665D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ru-RU"/>
        </w:rPr>
        <w:t>обучающихся по реализуемым образовательным программам</w:t>
      </w:r>
      <w:r w:rsidR="00DF099F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ru-RU"/>
        </w:rPr>
        <w:t xml:space="preserve"> на 01.12</w:t>
      </w:r>
      <w:r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ru-RU"/>
        </w:rPr>
        <w:t>.2023</w:t>
      </w:r>
      <w:r w:rsidR="00830B56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ru-RU"/>
        </w:rPr>
        <w:t>г.</w:t>
      </w:r>
    </w:p>
    <w:p w:rsidR="0070665D" w:rsidRPr="0070665D" w:rsidRDefault="0070665D" w:rsidP="0070665D">
      <w:pPr>
        <w:shd w:val="clear" w:color="auto" w:fill="FFFFFF"/>
        <w:spacing w:before="150" w:after="150" w:line="600" w:lineRule="atLeast"/>
        <w:outlineLvl w:val="2"/>
        <w:rPr>
          <w:rFonts w:ascii="Arial" w:eastAsia="Times New Roman" w:hAnsi="Arial" w:cs="Arial"/>
          <w:b/>
          <w:bCs/>
          <w:color w:val="333333"/>
          <w:sz w:val="37"/>
          <w:szCs w:val="37"/>
          <w:lang w:eastAsia="ru-RU"/>
        </w:rPr>
      </w:pPr>
      <w:bookmarkStart w:id="0" w:name="_GoBack"/>
      <w:bookmarkEnd w:id="0"/>
    </w:p>
    <w:tbl>
      <w:tblPr>
        <w:tblStyle w:val="a3"/>
        <w:tblW w:w="13184" w:type="dxa"/>
        <w:tblInd w:w="704" w:type="dxa"/>
        <w:tblLook w:val="04A0" w:firstRow="1" w:lastRow="0" w:firstColumn="1" w:lastColumn="0" w:noHBand="0" w:noVBand="1"/>
      </w:tblPr>
      <w:tblGrid>
        <w:gridCol w:w="1832"/>
        <w:gridCol w:w="1712"/>
        <w:gridCol w:w="1872"/>
        <w:gridCol w:w="1872"/>
        <w:gridCol w:w="1629"/>
        <w:gridCol w:w="1699"/>
        <w:gridCol w:w="2568"/>
      </w:tblGrid>
      <w:tr w:rsidR="005C1858" w:rsidRPr="0070665D" w:rsidTr="005C1858">
        <w:tc>
          <w:tcPr>
            <w:tcW w:w="0" w:type="auto"/>
            <w:vMerge w:val="restart"/>
            <w:hideMark/>
          </w:tcPr>
          <w:p w:rsidR="005C1858" w:rsidRPr="005C1858" w:rsidRDefault="005C1858" w:rsidP="0070665D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5C185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1712" w:type="dxa"/>
            <w:vMerge w:val="restart"/>
          </w:tcPr>
          <w:p w:rsidR="005C1858" w:rsidRPr="005C1858" w:rsidRDefault="005C1858" w:rsidP="0070665D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5C185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872" w:type="dxa"/>
            <w:vMerge w:val="restart"/>
          </w:tcPr>
          <w:p w:rsidR="005C1858" w:rsidRPr="005C1858" w:rsidRDefault="005C1858" w:rsidP="0070665D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5C185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Численность обучающихся</w:t>
            </w:r>
          </w:p>
        </w:tc>
        <w:tc>
          <w:tcPr>
            <w:tcW w:w="7768" w:type="dxa"/>
            <w:gridSpan w:val="4"/>
            <w:hideMark/>
          </w:tcPr>
          <w:p w:rsidR="005C1858" w:rsidRPr="005C1858" w:rsidRDefault="005C1858" w:rsidP="0070665D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5C185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Вакантные места для обучающихся за счет (количество человек)</w:t>
            </w:r>
          </w:p>
        </w:tc>
      </w:tr>
      <w:tr w:rsidR="005C1858" w:rsidRPr="0070665D" w:rsidTr="005C1858">
        <w:tc>
          <w:tcPr>
            <w:tcW w:w="0" w:type="auto"/>
            <w:vMerge/>
            <w:hideMark/>
          </w:tcPr>
          <w:p w:rsidR="005C1858" w:rsidRPr="005C1858" w:rsidRDefault="005C1858" w:rsidP="0070665D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vMerge/>
          </w:tcPr>
          <w:p w:rsidR="005C1858" w:rsidRPr="005C1858" w:rsidRDefault="005C1858" w:rsidP="0070665D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vMerge/>
          </w:tcPr>
          <w:p w:rsidR="005C1858" w:rsidRPr="005C1858" w:rsidRDefault="005C1858" w:rsidP="0070665D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hideMark/>
          </w:tcPr>
          <w:p w:rsidR="005C1858" w:rsidRPr="005C1858" w:rsidRDefault="005C1858" w:rsidP="0070665D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5C185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бюджетных ассигнований федерального бюджета</w:t>
            </w:r>
          </w:p>
        </w:tc>
        <w:tc>
          <w:tcPr>
            <w:tcW w:w="0" w:type="auto"/>
            <w:hideMark/>
          </w:tcPr>
          <w:p w:rsidR="005C1858" w:rsidRPr="005C1858" w:rsidRDefault="005C1858" w:rsidP="0070665D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5C185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бюджетов субъектов Российской Федерации</w:t>
            </w:r>
          </w:p>
        </w:tc>
        <w:tc>
          <w:tcPr>
            <w:tcW w:w="0" w:type="auto"/>
            <w:hideMark/>
          </w:tcPr>
          <w:p w:rsidR="005C1858" w:rsidRPr="005C1858" w:rsidRDefault="005C1858" w:rsidP="0070665D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5C185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бюджетных ассигнований</w:t>
            </w:r>
          </w:p>
          <w:p w:rsidR="005C1858" w:rsidRPr="005C1858" w:rsidRDefault="005C1858" w:rsidP="0070665D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5C185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местных бюджетов</w:t>
            </w:r>
          </w:p>
        </w:tc>
        <w:tc>
          <w:tcPr>
            <w:tcW w:w="2568" w:type="dxa"/>
            <w:hideMark/>
          </w:tcPr>
          <w:p w:rsidR="005C1858" w:rsidRPr="005C1858" w:rsidRDefault="005C1858" w:rsidP="0070665D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5C185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средств физических и (или) юридических лиц</w:t>
            </w:r>
          </w:p>
        </w:tc>
      </w:tr>
      <w:tr w:rsidR="00DF099F" w:rsidRPr="0070665D" w:rsidTr="005C1858">
        <w:tc>
          <w:tcPr>
            <w:tcW w:w="0" w:type="auto"/>
            <w:vMerge w:val="restart"/>
            <w:hideMark/>
          </w:tcPr>
          <w:p w:rsidR="00DF099F" w:rsidRPr="0070665D" w:rsidRDefault="00DF099F" w:rsidP="007066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0665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Начальное общее образование</w:t>
            </w:r>
          </w:p>
        </w:tc>
        <w:tc>
          <w:tcPr>
            <w:tcW w:w="1712" w:type="dxa"/>
          </w:tcPr>
          <w:p w:rsidR="00DF099F" w:rsidRPr="00772227" w:rsidRDefault="00DF099F" w:rsidP="007066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 классы</w:t>
            </w:r>
          </w:p>
        </w:tc>
        <w:tc>
          <w:tcPr>
            <w:tcW w:w="1872" w:type="dxa"/>
          </w:tcPr>
          <w:p w:rsidR="00DF099F" w:rsidRPr="00DF099F" w:rsidRDefault="00DF099F" w:rsidP="00EF27D6">
            <w:pPr>
              <w:ind w:left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099F"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1872" w:type="dxa"/>
            <w:hideMark/>
          </w:tcPr>
          <w:p w:rsidR="00DF099F" w:rsidRDefault="00DF099F" w:rsidP="0070665D">
            <w:pPr>
              <w:jc w:val="center"/>
            </w:pPr>
            <w:r w:rsidRPr="0077222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F099F" w:rsidRPr="00DF099F" w:rsidRDefault="00DF099F" w:rsidP="00EF27D6">
            <w:pPr>
              <w:ind w:left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099F"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0" w:type="auto"/>
            <w:hideMark/>
          </w:tcPr>
          <w:p w:rsidR="00DF099F" w:rsidRDefault="00DF099F" w:rsidP="0070665D">
            <w:pPr>
              <w:jc w:val="center"/>
            </w:pPr>
            <w:r w:rsidRPr="0011291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68" w:type="dxa"/>
            <w:hideMark/>
          </w:tcPr>
          <w:p w:rsidR="00DF099F" w:rsidRDefault="00DF099F" w:rsidP="0070665D">
            <w:pPr>
              <w:jc w:val="center"/>
            </w:pPr>
            <w:r w:rsidRPr="0011291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DF099F" w:rsidRPr="0070665D" w:rsidTr="005C1858">
        <w:tc>
          <w:tcPr>
            <w:tcW w:w="0" w:type="auto"/>
            <w:vMerge/>
          </w:tcPr>
          <w:p w:rsidR="00DF099F" w:rsidRPr="0070665D" w:rsidRDefault="00DF099F" w:rsidP="007066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712" w:type="dxa"/>
          </w:tcPr>
          <w:p w:rsidR="00DF099F" w:rsidRPr="00772227" w:rsidRDefault="00DF099F" w:rsidP="007066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 классы</w:t>
            </w:r>
          </w:p>
        </w:tc>
        <w:tc>
          <w:tcPr>
            <w:tcW w:w="1872" w:type="dxa"/>
          </w:tcPr>
          <w:p w:rsidR="00DF099F" w:rsidRPr="00DF099F" w:rsidRDefault="00DF099F" w:rsidP="00EF27D6">
            <w:pPr>
              <w:ind w:left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099F"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  <w:tc>
          <w:tcPr>
            <w:tcW w:w="1872" w:type="dxa"/>
          </w:tcPr>
          <w:p w:rsidR="00DF099F" w:rsidRPr="00772227" w:rsidRDefault="00DF099F" w:rsidP="007066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</w:tcPr>
          <w:p w:rsidR="00DF099F" w:rsidRPr="00DF099F" w:rsidRDefault="00DF099F" w:rsidP="00EF27D6">
            <w:pPr>
              <w:ind w:left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099F"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  <w:tc>
          <w:tcPr>
            <w:tcW w:w="0" w:type="auto"/>
          </w:tcPr>
          <w:p w:rsidR="00DF099F" w:rsidRPr="0011291D" w:rsidRDefault="00DF099F" w:rsidP="007066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68" w:type="dxa"/>
          </w:tcPr>
          <w:p w:rsidR="00DF099F" w:rsidRPr="0011291D" w:rsidRDefault="00DF099F" w:rsidP="007066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DF099F" w:rsidRPr="0070665D" w:rsidTr="005C1858">
        <w:tc>
          <w:tcPr>
            <w:tcW w:w="0" w:type="auto"/>
            <w:vMerge/>
          </w:tcPr>
          <w:p w:rsidR="00DF099F" w:rsidRPr="0070665D" w:rsidRDefault="00DF099F" w:rsidP="007066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712" w:type="dxa"/>
          </w:tcPr>
          <w:p w:rsidR="00DF099F" w:rsidRPr="00772227" w:rsidRDefault="00DF099F" w:rsidP="007066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 классы</w:t>
            </w:r>
          </w:p>
        </w:tc>
        <w:tc>
          <w:tcPr>
            <w:tcW w:w="1872" w:type="dxa"/>
          </w:tcPr>
          <w:p w:rsidR="00DF099F" w:rsidRPr="00DF099F" w:rsidRDefault="00DF099F" w:rsidP="00EF27D6">
            <w:pPr>
              <w:ind w:left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099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72" w:type="dxa"/>
          </w:tcPr>
          <w:p w:rsidR="00DF099F" w:rsidRPr="00772227" w:rsidRDefault="00DF099F" w:rsidP="007066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</w:tcPr>
          <w:p w:rsidR="00DF099F" w:rsidRPr="00DF099F" w:rsidRDefault="00DF099F" w:rsidP="00EF27D6">
            <w:pPr>
              <w:ind w:left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099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</w:tcPr>
          <w:p w:rsidR="00DF099F" w:rsidRPr="0011291D" w:rsidRDefault="00DF099F" w:rsidP="007066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68" w:type="dxa"/>
          </w:tcPr>
          <w:p w:rsidR="00DF099F" w:rsidRPr="0011291D" w:rsidRDefault="00DF099F" w:rsidP="007066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DF099F" w:rsidRPr="0070665D" w:rsidTr="005C1858">
        <w:tc>
          <w:tcPr>
            <w:tcW w:w="0" w:type="auto"/>
            <w:vMerge/>
          </w:tcPr>
          <w:p w:rsidR="00DF099F" w:rsidRPr="0070665D" w:rsidRDefault="00DF099F" w:rsidP="007066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712" w:type="dxa"/>
          </w:tcPr>
          <w:p w:rsidR="00DF099F" w:rsidRPr="00772227" w:rsidRDefault="00DF099F" w:rsidP="007066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 классы</w:t>
            </w:r>
          </w:p>
        </w:tc>
        <w:tc>
          <w:tcPr>
            <w:tcW w:w="1872" w:type="dxa"/>
          </w:tcPr>
          <w:p w:rsidR="00DF099F" w:rsidRPr="00DF099F" w:rsidRDefault="00DF099F" w:rsidP="00EF27D6">
            <w:pPr>
              <w:ind w:left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099F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872" w:type="dxa"/>
          </w:tcPr>
          <w:p w:rsidR="00DF099F" w:rsidRPr="00772227" w:rsidRDefault="00DF099F" w:rsidP="007066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</w:tcPr>
          <w:p w:rsidR="00DF099F" w:rsidRPr="00DF099F" w:rsidRDefault="00DF099F" w:rsidP="00EF27D6">
            <w:pPr>
              <w:ind w:left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099F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0" w:type="auto"/>
          </w:tcPr>
          <w:p w:rsidR="00DF099F" w:rsidRPr="0011291D" w:rsidRDefault="00DF099F" w:rsidP="007066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68" w:type="dxa"/>
          </w:tcPr>
          <w:p w:rsidR="00DF099F" w:rsidRPr="0011291D" w:rsidRDefault="00DF099F" w:rsidP="007066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DF099F" w:rsidRPr="0070665D" w:rsidTr="005C1858">
        <w:tc>
          <w:tcPr>
            <w:tcW w:w="0" w:type="auto"/>
            <w:vMerge w:val="restart"/>
            <w:hideMark/>
          </w:tcPr>
          <w:p w:rsidR="00DF099F" w:rsidRPr="0070665D" w:rsidRDefault="00DF099F" w:rsidP="007066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0665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Основное общее образование</w:t>
            </w:r>
          </w:p>
        </w:tc>
        <w:tc>
          <w:tcPr>
            <w:tcW w:w="1712" w:type="dxa"/>
          </w:tcPr>
          <w:p w:rsidR="00DF099F" w:rsidRPr="00772227" w:rsidRDefault="00DF099F" w:rsidP="007066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 классы</w:t>
            </w:r>
          </w:p>
        </w:tc>
        <w:tc>
          <w:tcPr>
            <w:tcW w:w="1872" w:type="dxa"/>
          </w:tcPr>
          <w:p w:rsidR="00DF099F" w:rsidRPr="00DF099F" w:rsidRDefault="00DF099F" w:rsidP="00EF27D6">
            <w:pPr>
              <w:ind w:left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099F">
              <w:rPr>
                <w:rFonts w:ascii="Times New Roman" w:hAnsi="Times New Roman"/>
                <w:sz w:val="28"/>
                <w:szCs w:val="28"/>
              </w:rPr>
              <w:t>101</w:t>
            </w:r>
          </w:p>
        </w:tc>
        <w:tc>
          <w:tcPr>
            <w:tcW w:w="1872" w:type="dxa"/>
            <w:hideMark/>
          </w:tcPr>
          <w:p w:rsidR="00DF099F" w:rsidRDefault="00DF099F" w:rsidP="0070665D">
            <w:pPr>
              <w:jc w:val="center"/>
            </w:pPr>
            <w:r w:rsidRPr="0077222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F099F" w:rsidRPr="00DF099F" w:rsidRDefault="00DF099F" w:rsidP="00EF27D6">
            <w:pPr>
              <w:ind w:left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099F">
              <w:rPr>
                <w:rFonts w:ascii="Times New Roman" w:hAnsi="Times New Roman"/>
                <w:sz w:val="28"/>
                <w:szCs w:val="28"/>
              </w:rPr>
              <w:t>101</w:t>
            </w:r>
          </w:p>
        </w:tc>
        <w:tc>
          <w:tcPr>
            <w:tcW w:w="0" w:type="auto"/>
            <w:hideMark/>
          </w:tcPr>
          <w:p w:rsidR="00DF099F" w:rsidRDefault="00DF099F" w:rsidP="0070665D">
            <w:pPr>
              <w:jc w:val="center"/>
            </w:pPr>
            <w:r w:rsidRPr="0011291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68" w:type="dxa"/>
            <w:hideMark/>
          </w:tcPr>
          <w:p w:rsidR="00DF099F" w:rsidRDefault="00DF099F" w:rsidP="0070665D">
            <w:pPr>
              <w:jc w:val="center"/>
            </w:pPr>
            <w:r w:rsidRPr="0011291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DF099F" w:rsidRPr="0070665D" w:rsidTr="005C1858">
        <w:tc>
          <w:tcPr>
            <w:tcW w:w="0" w:type="auto"/>
            <w:vMerge/>
          </w:tcPr>
          <w:p w:rsidR="00DF099F" w:rsidRPr="0070665D" w:rsidRDefault="00DF099F" w:rsidP="005C185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712" w:type="dxa"/>
          </w:tcPr>
          <w:p w:rsidR="00DF099F" w:rsidRPr="00772227" w:rsidRDefault="00DF099F" w:rsidP="005C185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 классы</w:t>
            </w:r>
          </w:p>
        </w:tc>
        <w:tc>
          <w:tcPr>
            <w:tcW w:w="1872" w:type="dxa"/>
          </w:tcPr>
          <w:p w:rsidR="00DF099F" w:rsidRPr="00DF099F" w:rsidRDefault="00DF099F" w:rsidP="00EF27D6">
            <w:pPr>
              <w:ind w:left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099F"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1872" w:type="dxa"/>
          </w:tcPr>
          <w:p w:rsidR="00DF099F" w:rsidRDefault="00DF099F" w:rsidP="005C1858">
            <w:pPr>
              <w:jc w:val="center"/>
            </w:pPr>
            <w:r w:rsidRPr="0056437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</w:tcPr>
          <w:p w:rsidR="00DF099F" w:rsidRPr="00DF099F" w:rsidRDefault="00DF099F" w:rsidP="00EF27D6">
            <w:pPr>
              <w:ind w:left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099F"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0" w:type="auto"/>
          </w:tcPr>
          <w:p w:rsidR="00DF099F" w:rsidRDefault="00DF099F" w:rsidP="005C1858">
            <w:pPr>
              <w:jc w:val="center"/>
            </w:pPr>
            <w:r w:rsidRPr="0056437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68" w:type="dxa"/>
          </w:tcPr>
          <w:p w:rsidR="00DF099F" w:rsidRDefault="00DF099F" w:rsidP="005C1858">
            <w:pPr>
              <w:jc w:val="center"/>
            </w:pPr>
            <w:r w:rsidRPr="0056437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DF099F" w:rsidRPr="0070665D" w:rsidTr="005C1858">
        <w:tc>
          <w:tcPr>
            <w:tcW w:w="0" w:type="auto"/>
            <w:vMerge/>
          </w:tcPr>
          <w:p w:rsidR="00DF099F" w:rsidRPr="0070665D" w:rsidRDefault="00DF099F" w:rsidP="005C185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712" w:type="dxa"/>
          </w:tcPr>
          <w:p w:rsidR="00DF099F" w:rsidRPr="00772227" w:rsidRDefault="00DF099F" w:rsidP="005C185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 классы</w:t>
            </w:r>
          </w:p>
        </w:tc>
        <w:tc>
          <w:tcPr>
            <w:tcW w:w="1872" w:type="dxa"/>
          </w:tcPr>
          <w:p w:rsidR="00DF099F" w:rsidRPr="00DF099F" w:rsidRDefault="00DF099F" w:rsidP="00EF27D6">
            <w:pPr>
              <w:ind w:left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099F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1872" w:type="dxa"/>
          </w:tcPr>
          <w:p w:rsidR="00DF099F" w:rsidRDefault="00DF099F" w:rsidP="005C1858">
            <w:pPr>
              <w:jc w:val="center"/>
            </w:pPr>
            <w:r w:rsidRPr="0056437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</w:tcPr>
          <w:p w:rsidR="00DF099F" w:rsidRPr="00DF099F" w:rsidRDefault="00DF099F" w:rsidP="00EF27D6">
            <w:pPr>
              <w:ind w:left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099F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0" w:type="auto"/>
          </w:tcPr>
          <w:p w:rsidR="00DF099F" w:rsidRDefault="00DF099F" w:rsidP="005C1858">
            <w:pPr>
              <w:jc w:val="center"/>
            </w:pPr>
            <w:r w:rsidRPr="0056437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68" w:type="dxa"/>
          </w:tcPr>
          <w:p w:rsidR="00DF099F" w:rsidRDefault="00DF099F" w:rsidP="005C1858">
            <w:pPr>
              <w:jc w:val="center"/>
            </w:pPr>
            <w:r w:rsidRPr="0056437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DF099F" w:rsidRPr="0070665D" w:rsidTr="005C1858">
        <w:tc>
          <w:tcPr>
            <w:tcW w:w="0" w:type="auto"/>
            <w:vMerge/>
          </w:tcPr>
          <w:p w:rsidR="00DF099F" w:rsidRPr="0070665D" w:rsidRDefault="00DF099F" w:rsidP="005C185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712" w:type="dxa"/>
          </w:tcPr>
          <w:p w:rsidR="00DF099F" w:rsidRPr="00772227" w:rsidRDefault="00DF099F" w:rsidP="005C185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 классы</w:t>
            </w:r>
          </w:p>
        </w:tc>
        <w:tc>
          <w:tcPr>
            <w:tcW w:w="1872" w:type="dxa"/>
          </w:tcPr>
          <w:p w:rsidR="00DF099F" w:rsidRPr="00DF099F" w:rsidRDefault="00DF099F" w:rsidP="00EF27D6">
            <w:pPr>
              <w:ind w:left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099F">
              <w:rPr>
                <w:rFonts w:ascii="Times New Roman" w:hAnsi="Times New Roman"/>
                <w:sz w:val="28"/>
                <w:szCs w:val="28"/>
              </w:rPr>
              <w:t>107</w:t>
            </w:r>
          </w:p>
        </w:tc>
        <w:tc>
          <w:tcPr>
            <w:tcW w:w="1872" w:type="dxa"/>
          </w:tcPr>
          <w:p w:rsidR="00DF099F" w:rsidRDefault="00DF099F" w:rsidP="005C1858">
            <w:pPr>
              <w:jc w:val="center"/>
            </w:pPr>
            <w:r w:rsidRPr="0056437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</w:tcPr>
          <w:p w:rsidR="00DF099F" w:rsidRPr="00DF099F" w:rsidRDefault="00DF099F" w:rsidP="00EF27D6">
            <w:pPr>
              <w:ind w:left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099F">
              <w:rPr>
                <w:rFonts w:ascii="Times New Roman" w:hAnsi="Times New Roman"/>
                <w:sz w:val="28"/>
                <w:szCs w:val="28"/>
              </w:rPr>
              <w:t>107</w:t>
            </w:r>
          </w:p>
        </w:tc>
        <w:tc>
          <w:tcPr>
            <w:tcW w:w="0" w:type="auto"/>
          </w:tcPr>
          <w:p w:rsidR="00DF099F" w:rsidRDefault="00DF099F" w:rsidP="005C1858">
            <w:pPr>
              <w:jc w:val="center"/>
            </w:pPr>
            <w:r w:rsidRPr="0056437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68" w:type="dxa"/>
          </w:tcPr>
          <w:p w:rsidR="00DF099F" w:rsidRDefault="00DF099F" w:rsidP="005C1858">
            <w:pPr>
              <w:jc w:val="center"/>
            </w:pPr>
            <w:r w:rsidRPr="0056437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DF099F" w:rsidRPr="0070665D" w:rsidTr="005C1858">
        <w:tc>
          <w:tcPr>
            <w:tcW w:w="0" w:type="auto"/>
            <w:vMerge/>
          </w:tcPr>
          <w:p w:rsidR="00DF099F" w:rsidRPr="0070665D" w:rsidRDefault="00DF099F" w:rsidP="005C185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712" w:type="dxa"/>
          </w:tcPr>
          <w:p w:rsidR="00DF099F" w:rsidRPr="00772227" w:rsidRDefault="00DF099F" w:rsidP="005C185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9 классы</w:t>
            </w:r>
          </w:p>
        </w:tc>
        <w:tc>
          <w:tcPr>
            <w:tcW w:w="1872" w:type="dxa"/>
          </w:tcPr>
          <w:p w:rsidR="00DF099F" w:rsidRPr="00DF099F" w:rsidRDefault="00DF099F" w:rsidP="00EF27D6">
            <w:pPr>
              <w:ind w:left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099F">
              <w:rPr>
                <w:rFonts w:ascii="Times New Roman" w:hAnsi="Times New Roman"/>
                <w:sz w:val="28"/>
                <w:szCs w:val="28"/>
              </w:rPr>
              <w:t>107</w:t>
            </w:r>
          </w:p>
        </w:tc>
        <w:tc>
          <w:tcPr>
            <w:tcW w:w="1872" w:type="dxa"/>
          </w:tcPr>
          <w:p w:rsidR="00DF099F" w:rsidRDefault="00DF099F" w:rsidP="005C1858">
            <w:pPr>
              <w:jc w:val="center"/>
            </w:pPr>
            <w:r w:rsidRPr="0056437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</w:tcPr>
          <w:p w:rsidR="00DF099F" w:rsidRPr="00DF099F" w:rsidRDefault="00DF099F" w:rsidP="00EF27D6">
            <w:pPr>
              <w:ind w:left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099F">
              <w:rPr>
                <w:rFonts w:ascii="Times New Roman" w:hAnsi="Times New Roman"/>
                <w:sz w:val="28"/>
                <w:szCs w:val="28"/>
              </w:rPr>
              <w:t>107</w:t>
            </w:r>
          </w:p>
        </w:tc>
        <w:tc>
          <w:tcPr>
            <w:tcW w:w="0" w:type="auto"/>
          </w:tcPr>
          <w:p w:rsidR="00DF099F" w:rsidRDefault="00DF099F" w:rsidP="005C1858">
            <w:pPr>
              <w:jc w:val="center"/>
            </w:pPr>
            <w:r w:rsidRPr="0056437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68" w:type="dxa"/>
          </w:tcPr>
          <w:p w:rsidR="00DF099F" w:rsidRDefault="00DF099F" w:rsidP="005C1858">
            <w:pPr>
              <w:jc w:val="center"/>
            </w:pPr>
            <w:r w:rsidRPr="0056437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DF099F" w:rsidRPr="0070665D" w:rsidTr="005C1858">
        <w:tc>
          <w:tcPr>
            <w:tcW w:w="0" w:type="auto"/>
            <w:hideMark/>
          </w:tcPr>
          <w:p w:rsidR="00DF099F" w:rsidRPr="0070665D" w:rsidRDefault="00DF099F" w:rsidP="007066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0665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Среднее общее образование</w:t>
            </w:r>
          </w:p>
        </w:tc>
        <w:tc>
          <w:tcPr>
            <w:tcW w:w="1712" w:type="dxa"/>
          </w:tcPr>
          <w:p w:rsidR="00DF099F" w:rsidRPr="00772227" w:rsidRDefault="00DF099F" w:rsidP="007066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10-11 классы</w:t>
            </w:r>
          </w:p>
        </w:tc>
        <w:tc>
          <w:tcPr>
            <w:tcW w:w="1872" w:type="dxa"/>
          </w:tcPr>
          <w:p w:rsidR="00DF099F" w:rsidRPr="00772227" w:rsidRDefault="00DF099F" w:rsidP="007066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72" w:type="dxa"/>
            <w:hideMark/>
          </w:tcPr>
          <w:p w:rsidR="00DF099F" w:rsidRDefault="00DF099F" w:rsidP="0070665D">
            <w:pPr>
              <w:jc w:val="center"/>
            </w:pPr>
            <w:r w:rsidRPr="0077222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F099F" w:rsidRPr="00DF099F" w:rsidRDefault="00DF099F" w:rsidP="00EF27D6">
            <w:pPr>
              <w:ind w:left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099F"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0" w:type="auto"/>
            <w:hideMark/>
          </w:tcPr>
          <w:p w:rsidR="00DF099F" w:rsidRDefault="00DF099F" w:rsidP="0070665D">
            <w:pPr>
              <w:jc w:val="center"/>
            </w:pPr>
            <w:r w:rsidRPr="0011291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68" w:type="dxa"/>
            <w:hideMark/>
          </w:tcPr>
          <w:p w:rsidR="00DF099F" w:rsidRDefault="00DF099F" w:rsidP="0070665D">
            <w:pPr>
              <w:jc w:val="center"/>
            </w:pPr>
            <w:r w:rsidRPr="0011291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5C1858" w:rsidRPr="0070665D" w:rsidTr="005C1858">
        <w:tc>
          <w:tcPr>
            <w:tcW w:w="3544" w:type="dxa"/>
            <w:gridSpan w:val="2"/>
          </w:tcPr>
          <w:p w:rsidR="005C1858" w:rsidRDefault="005C1858" w:rsidP="007066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1872" w:type="dxa"/>
          </w:tcPr>
          <w:p w:rsidR="005C1858" w:rsidRDefault="00DF099F" w:rsidP="007066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889</w:t>
            </w:r>
          </w:p>
        </w:tc>
        <w:tc>
          <w:tcPr>
            <w:tcW w:w="1872" w:type="dxa"/>
          </w:tcPr>
          <w:p w:rsidR="005C1858" w:rsidRPr="0070665D" w:rsidRDefault="005C1858" w:rsidP="007066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</w:tcPr>
          <w:p w:rsidR="005C1858" w:rsidRDefault="00DF099F" w:rsidP="007066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889</w:t>
            </w:r>
          </w:p>
        </w:tc>
        <w:tc>
          <w:tcPr>
            <w:tcW w:w="0" w:type="auto"/>
          </w:tcPr>
          <w:p w:rsidR="005C1858" w:rsidRPr="0070665D" w:rsidRDefault="005C1858" w:rsidP="007066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68" w:type="dxa"/>
          </w:tcPr>
          <w:p w:rsidR="005C1858" w:rsidRPr="0070665D" w:rsidRDefault="005C1858" w:rsidP="007066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</w:tbl>
    <w:p w:rsidR="0070665D" w:rsidRDefault="0070665D"/>
    <w:p w:rsidR="0070665D" w:rsidRDefault="0070665D"/>
    <w:sectPr w:rsidR="0070665D" w:rsidSect="007066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DB5"/>
    <w:rsid w:val="00442120"/>
    <w:rsid w:val="005C1858"/>
    <w:rsid w:val="0070665D"/>
    <w:rsid w:val="00830B56"/>
    <w:rsid w:val="00C04EB0"/>
    <w:rsid w:val="00DF099F"/>
    <w:rsid w:val="00EC3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066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0665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39"/>
    <w:rsid w:val="007066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706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066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0665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39"/>
    <w:rsid w:val="007066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706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4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Лариса Краюхина</cp:lastModifiedBy>
  <cp:revision>2</cp:revision>
  <dcterms:created xsi:type="dcterms:W3CDTF">2023-12-14T15:30:00Z</dcterms:created>
  <dcterms:modified xsi:type="dcterms:W3CDTF">2023-12-14T15:30:00Z</dcterms:modified>
</cp:coreProperties>
</file>